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43" w:rsidRPr="00E44BF3" w:rsidRDefault="006A3945" w:rsidP="00A7674A">
      <w:pPr>
        <w:rPr>
          <w:b/>
        </w:rPr>
      </w:pPr>
      <w:r w:rsidRPr="00E44BF3">
        <w:rPr>
          <w:b/>
        </w:rPr>
        <w:t xml:space="preserve">                                                                                                                    </w:t>
      </w:r>
    </w:p>
    <w:p w:rsidR="00B67968" w:rsidRPr="00E44BF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4BF3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B67968" w:rsidRPr="00E44BF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4BF3">
        <w:rPr>
          <w:rFonts w:ascii="Times New Roman" w:hAnsi="Times New Roman" w:cs="Times New Roman"/>
          <w:sz w:val="24"/>
          <w:szCs w:val="24"/>
        </w:rPr>
        <w:t>СОВЕТ ДЕПУТАТОВ ПОСЕЛКА КЕДРОВЫЙ</w:t>
      </w:r>
    </w:p>
    <w:p w:rsidR="00B67968" w:rsidRPr="00E44BF3" w:rsidRDefault="00B67968" w:rsidP="00B67968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67968" w:rsidRPr="00E44BF3" w:rsidRDefault="00B67968" w:rsidP="00374AF6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44BF3">
        <w:rPr>
          <w:rFonts w:ascii="Times New Roman" w:hAnsi="Times New Roman" w:cs="Times New Roman"/>
          <w:sz w:val="24"/>
          <w:szCs w:val="24"/>
        </w:rPr>
        <w:t>РЕШЕНИЕ</w:t>
      </w:r>
    </w:p>
    <w:p w:rsidR="00B67968" w:rsidRPr="00E44BF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7968" w:rsidRPr="00E44BF3" w:rsidRDefault="00866E53" w:rsidP="00B67968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44BF3">
        <w:rPr>
          <w:rFonts w:ascii="Times New Roman" w:hAnsi="Times New Roman" w:cs="Times New Roman"/>
          <w:sz w:val="24"/>
          <w:szCs w:val="24"/>
        </w:rPr>
        <w:t>2</w:t>
      </w:r>
      <w:r w:rsidR="00237CF4" w:rsidRPr="00E44BF3">
        <w:rPr>
          <w:rFonts w:ascii="Times New Roman" w:hAnsi="Times New Roman" w:cs="Times New Roman"/>
          <w:sz w:val="24"/>
          <w:szCs w:val="24"/>
        </w:rPr>
        <w:t>8</w:t>
      </w:r>
      <w:r w:rsidR="00081D2F" w:rsidRPr="00E44BF3">
        <w:rPr>
          <w:rFonts w:ascii="Times New Roman" w:hAnsi="Times New Roman" w:cs="Times New Roman"/>
          <w:sz w:val="24"/>
          <w:szCs w:val="24"/>
        </w:rPr>
        <w:t>.</w:t>
      </w:r>
      <w:r w:rsidR="00237CF4" w:rsidRPr="00E44BF3">
        <w:rPr>
          <w:rFonts w:ascii="Times New Roman" w:hAnsi="Times New Roman" w:cs="Times New Roman"/>
          <w:sz w:val="24"/>
          <w:szCs w:val="24"/>
        </w:rPr>
        <w:t>11</w:t>
      </w:r>
      <w:r w:rsidR="00F72543" w:rsidRPr="00E44BF3">
        <w:rPr>
          <w:rFonts w:ascii="Times New Roman" w:hAnsi="Times New Roman" w:cs="Times New Roman"/>
          <w:sz w:val="24"/>
          <w:szCs w:val="24"/>
        </w:rPr>
        <w:t>.</w:t>
      </w:r>
      <w:r w:rsidR="00D873EA" w:rsidRPr="00E44BF3">
        <w:rPr>
          <w:rFonts w:ascii="Times New Roman" w:hAnsi="Times New Roman" w:cs="Times New Roman"/>
          <w:sz w:val="24"/>
          <w:szCs w:val="24"/>
        </w:rPr>
        <w:t>201</w:t>
      </w:r>
      <w:r w:rsidR="00A34E17" w:rsidRPr="00E44BF3">
        <w:rPr>
          <w:rFonts w:ascii="Times New Roman" w:hAnsi="Times New Roman" w:cs="Times New Roman"/>
          <w:sz w:val="24"/>
          <w:szCs w:val="24"/>
        </w:rPr>
        <w:t>8</w:t>
      </w:r>
      <w:r w:rsidR="00B67968" w:rsidRPr="00E44BF3">
        <w:rPr>
          <w:rFonts w:ascii="Times New Roman" w:hAnsi="Times New Roman" w:cs="Times New Roman"/>
          <w:sz w:val="24"/>
          <w:szCs w:val="24"/>
        </w:rPr>
        <w:t xml:space="preserve">г.         </w:t>
      </w:r>
      <w:r w:rsidR="003712A3" w:rsidRPr="00E44BF3">
        <w:rPr>
          <w:rFonts w:ascii="Times New Roman" w:hAnsi="Times New Roman" w:cs="Times New Roman"/>
          <w:sz w:val="24"/>
          <w:szCs w:val="24"/>
        </w:rPr>
        <w:t xml:space="preserve">      </w:t>
      </w:r>
      <w:r w:rsidR="00B67968" w:rsidRPr="00E44BF3">
        <w:rPr>
          <w:rFonts w:ascii="Times New Roman" w:hAnsi="Times New Roman" w:cs="Times New Roman"/>
          <w:sz w:val="24"/>
          <w:szCs w:val="24"/>
        </w:rPr>
        <w:t xml:space="preserve">       </w:t>
      </w:r>
      <w:r w:rsidR="00E44BF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7968" w:rsidRPr="00E44BF3">
        <w:rPr>
          <w:rFonts w:ascii="Times New Roman" w:hAnsi="Times New Roman" w:cs="Times New Roman"/>
          <w:sz w:val="24"/>
          <w:szCs w:val="24"/>
        </w:rPr>
        <w:t xml:space="preserve">      поселок Кедровый        </w:t>
      </w:r>
      <w:r w:rsidRPr="00E44BF3">
        <w:rPr>
          <w:rFonts w:ascii="Times New Roman" w:hAnsi="Times New Roman" w:cs="Times New Roman"/>
          <w:sz w:val="24"/>
          <w:szCs w:val="24"/>
        </w:rPr>
        <w:t xml:space="preserve">        </w:t>
      </w:r>
      <w:r w:rsidR="00E44B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4BF3">
        <w:rPr>
          <w:rFonts w:ascii="Times New Roman" w:hAnsi="Times New Roman" w:cs="Times New Roman"/>
          <w:sz w:val="24"/>
          <w:szCs w:val="24"/>
        </w:rPr>
        <w:t xml:space="preserve">        №</w:t>
      </w:r>
      <w:r w:rsidR="00237CF4" w:rsidRPr="00E44BF3">
        <w:rPr>
          <w:rFonts w:ascii="Times New Roman" w:hAnsi="Times New Roman" w:cs="Times New Roman"/>
          <w:sz w:val="24"/>
          <w:szCs w:val="24"/>
        </w:rPr>
        <w:t>6</w:t>
      </w:r>
      <w:r w:rsidRPr="00E44BF3">
        <w:rPr>
          <w:rFonts w:ascii="Times New Roman" w:hAnsi="Times New Roman" w:cs="Times New Roman"/>
          <w:sz w:val="24"/>
          <w:szCs w:val="24"/>
        </w:rPr>
        <w:t>5-23</w:t>
      </w:r>
      <w:r w:rsidR="00237CF4" w:rsidRPr="00E44BF3">
        <w:rPr>
          <w:rFonts w:ascii="Times New Roman" w:hAnsi="Times New Roman" w:cs="Times New Roman"/>
          <w:sz w:val="24"/>
          <w:szCs w:val="24"/>
        </w:rPr>
        <w:t>8</w:t>
      </w:r>
    </w:p>
    <w:p w:rsidR="00B67968" w:rsidRPr="00E44BF3" w:rsidRDefault="00B67968" w:rsidP="00B67968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67968" w:rsidRPr="00E44BF3" w:rsidRDefault="00B67968" w:rsidP="00B67968">
      <w:pPr>
        <w:jc w:val="both"/>
        <w:rPr>
          <w:b/>
          <w:bCs/>
        </w:rPr>
      </w:pPr>
      <w:r w:rsidRPr="00E44BF3">
        <w:rPr>
          <w:b/>
          <w:bCs/>
        </w:rPr>
        <w:t xml:space="preserve">О назначении публичных слушаний в поселке </w:t>
      </w:r>
      <w:proofErr w:type="gramStart"/>
      <w:r w:rsidRPr="00E44BF3">
        <w:rPr>
          <w:b/>
          <w:bCs/>
        </w:rPr>
        <w:t>Кедровый</w:t>
      </w:r>
      <w:proofErr w:type="gramEnd"/>
      <w:r w:rsidRPr="00E44BF3">
        <w:rPr>
          <w:b/>
          <w:bCs/>
        </w:rPr>
        <w:t>.</w:t>
      </w:r>
    </w:p>
    <w:p w:rsidR="00B67968" w:rsidRPr="00E44BF3" w:rsidRDefault="00B67968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67968" w:rsidRPr="00E44BF3" w:rsidRDefault="003C0D9A" w:rsidP="00B6796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4BF3">
        <w:rPr>
          <w:rFonts w:ascii="Times New Roman" w:hAnsi="Times New Roman" w:cs="Times New Roman"/>
          <w:sz w:val="24"/>
          <w:szCs w:val="24"/>
        </w:rPr>
        <w:t xml:space="preserve">   </w:t>
      </w:r>
      <w:r w:rsidR="00B67968" w:rsidRPr="00E44BF3">
        <w:rPr>
          <w:rFonts w:ascii="Times New Roman" w:hAnsi="Times New Roman" w:cs="Times New Roman"/>
          <w:sz w:val="24"/>
          <w:szCs w:val="24"/>
        </w:rPr>
        <w:t>В соответствии со статьей 28 Федерального закона от 6 октября 2003 года № 131</w:t>
      </w:r>
      <w:r w:rsidR="003712A3" w:rsidRPr="00E44BF3">
        <w:rPr>
          <w:rFonts w:ascii="Times New Roman" w:hAnsi="Times New Roman" w:cs="Times New Roman"/>
          <w:sz w:val="24"/>
          <w:szCs w:val="24"/>
        </w:rPr>
        <w:t xml:space="preserve"> -</w:t>
      </w:r>
      <w:r w:rsidR="00B67968" w:rsidRPr="00E44BF3">
        <w:rPr>
          <w:rFonts w:ascii="Times New Roman" w:hAnsi="Times New Roman" w:cs="Times New Roman"/>
          <w:sz w:val="24"/>
          <w:szCs w:val="24"/>
        </w:rPr>
        <w:t xml:space="preserve"> ФЗ «Об общих принципах организации местного самоуправ</w:t>
      </w:r>
      <w:r w:rsidRPr="00E44BF3">
        <w:rPr>
          <w:rFonts w:ascii="Times New Roman" w:hAnsi="Times New Roman" w:cs="Times New Roman"/>
          <w:sz w:val="24"/>
          <w:szCs w:val="24"/>
        </w:rPr>
        <w:t xml:space="preserve">ления в Российской Федерации», </w:t>
      </w:r>
      <w:r w:rsidR="00B67968" w:rsidRPr="00E44BF3">
        <w:rPr>
          <w:rFonts w:ascii="Times New Roman" w:hAnsi="Times New Roman" w:cs="Times New Roman"/>
          <w:sz w:val="24"/>
          <w:szCs w:val="24"/>
        </w:rPr>
        <w:t>Ус</w:t>
      </w:r>
      <w:r w:rsidR="00FB2CFA" w:rsidRPr="00E44BF3">
        <w:rPr>
          <w:rFonts w:ascii="Times New Roman" w:hAnsi="Times New Roman" w:cs="Times New Roman"/>
          <w:sz w:val="24"/>
          <w:szCs w:val="24"/>
        </w:rPr>
        <w:t>тавом</w:t>
      </w:r>
      <w:r w:rsidR="00B67968" w:rsidRPr="00E44BF3">
        <w:rPr>
          <w:rFonts w:ascii="Times New Roman" w:hAnsi="Times New Roman" w:cs="Times New Roman"/>
          <w:sz w:val="24"/>
          <w:szCs w:val="24"/>
        </w:rPr>
        <w:t xml:space="preserve"> поселка Кедровый Красноярского края, </w:t>
      </w:r>
      <w:r w:rsidRPr="00E44BF3">
        <w:rPr>
          <w:rFonts w:ascii="Times New Roman" w:hAnsi="Times New Roman" w:cs="Times New Roman"/>
          <w:sz w:val="24"/>
          <w:szCs w:val="24"/>
        </w:rPr>
        <w:t>Положени</w:t>
      </w:r>
      <w:r w:rsidR="00FB2CFA" w:rsidRPr="00E44BF3">
        <w:rPr>
          <w:rFonts w:ascii="Times New Roman" w:hAnsi="Times New Roman" w:cs="Times New Roman"/>
          <w:sz w:val="24"/>
          <w:szCs w:val="24"/>
        </w:rPr>
        <w:t>ем</w:t>
      </w:r>
      <w:r w:rsidRPr="00E44BF3">
        <w:rPr>
          <w:rFonts w:ascii="Times New Roman" w:hAnsi="Times New Roman" w:cs="Times New Roman"/>
          <w:sz w:val="24"/>
          <w:szCs w:val="24"/>
        </w:rPr>
        <w:t xml:space="preserve"> о публичном слушании, утвержденного Решением </w:t>
      </w:r>
      <w:r w:rsidR="00B67968" w:rsidRPr="00E44BF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E0773" w:rsidRPr="00E44BF3">
        <w:rPr>
          <w:rFonts w:ascii="Times New Roman" w:hAnsi="Times New Roman" w:cs="Times New Roman"/>
          <w:sz w:val="24"/>
          <w:szCs w:val="24"/>
        </w:rPr>
        <w:t>поселка</w:t>
      </w:r>
      <w:r w:rsidRPr="00E44BF3">
        <w:rPr>
          <w:rFonts w:ascii="Times New Roman" w:hAnsi="Times New Roman" w:cs="Times New Roman"/>
          <w:sz w:val="24"/>
          <w:szCs w:val="24"/>
        </w:rPr>
        <w:t xml:space="preserve"> Кедровый от 2</w:t>
      </w:r>
      <w:r w:rsidR="00AE0773" w:rsidRPr="00E44BF3">
        <w:rPr>
          <w:rFonts w:ascii="Times New Roman" w:hAnsi="Times New Roman" w:cs="Times New Roman"/>
          <w:sz w:val="24"/>
          <w:szCs w:val="24"/>
        </w:rPr>
        <w:t>4</w:t>
      </w:r>
      <w:r w:rsidRPr="00E44BF3">
        <w:rPr>
          <w:rFonts w:ascii="Times New Roman" w:hAnsi="Times New Roman" w:cs="Times New Roman"/>
          <w:sz w:val="24"/>
          <w:szCs w:val="24"/>
        </w:rPr>
        <w:t>.0</w:t>
      </w:r>
      <w:r w:rsidR="00AE0773" w:rsidRPr="00E44BF3">
        <w:rPr>
          <w:rFonts w:ascii="Times New Roman" w:hAnsi="Times New Roman" w:cs="Times New Roman"/>
          <w:sz w:val="24"/>
          <w:szCs w:val="24"/>
        </w:rPr>
        <w:t>3</w:t>
      </w:r>
      <w:r w:rsidRPr="00E44BF3">
        <w:rPr>
          <w:rFonts w:ascii="Times New Roman" w:hAnsi="Times New Roman" w:cs="Times New Roman"/>
          <w:sz w:val="24"/>
          <w:szCs w:val="24"/>
        </w:rPr>
        <w:t>.20</w:t>
      </w:r>
      <w:r w:rsidR="00AE0773" w:rsidRPr="00E44BF3">
        <w:rPr>
          <w:rFonts w:ascii="Times New Roman" w:hAnsi="Times New Roman" w:cs="Times New Roman"/>
          <w:sz w:val="24"/>
          <w:szCs w:val="24"/>
        </w:rPr>
        <w:t>11</w:t>
      </w:r>
      <w:r w:rsidRPr="00E44BF3">
        <w:rPr>
          <w:rFonts w:ascii="Times New Roman" w:hAnsi="Times New Roman" w:cs="Times New Roman"/>
          <w:sz w:val="24"/>
          <w:szCs w:val="24"/>
        </w:rPr>
        <w:t xml:space="preserve"> №1</w:t>
      </w:r>
      <w:r w:rsidR="00AE0773" w:rsidRPr="00E44BF3">
        <w:rPr>
          <w:rFonts w:ascii="Times New Roman" w:hAnsi="Times New Roman" w:cs="Times New Roman"/>
          <w:sz w:val="24"/>
          <w:szCs w:val="24"/>
        </w:rPr>
        <w:t>9</w:t>
      </w:r>
      <w:r w:rsidRPr="00E44BF3">
        <w:rPr>
          <w:rFonts w:ascii="Times New Roman" w:hAnsi="Times New Roman" w:cs="Times New Roman"/>
          <w:sz w:val="24"/>
          <w:szCs w:val="24"/>
        </w:rPr>
        <w:t>-</w:t>
      </w:r>
      <w:r w:rsidR="00AE0773" w:rsidRPr="00E44BF3">
        <w:rPr>
          <w:rFonts w:ascii="Times New Roman" w:hAnsi="Times New Roman" w:cs="Times New Roman"/>
          <w:sz w:val="24"/>
          <w:szCs w:val="24"/>
        </w:rPr>
        <w:t>6</w:t>
      </w:r>
      <w:r w:rsidRPr="00E44BF3">
        <w:rPr>
          <w:rFonts w:ascii="Times New Roman" w:hAnsi="Times New Roman" w:cs="Times New Roman"/>
          <w:sz w:val="24"/>
          <w:szCs w:val="24"/>
        </w:rPr>
        <w:t xml:space="preserve">0Р, Совет депутатов </w:t>
      </w:r>
    </w:p>
    <w:p w:rsidR="00B67968" w:rsidRPr="00E44BF3" w:rsidRDefault="00B67968" w:rsidP="00F46393">
      <w:pPr>
        <w:spacing w:before="120" w:after="120"/>
      </w:pPr>
      <w:r w:rsidRPr="00E44BF3">
        <w:t>РЕШИЛ:</w:t>
      </w:r>
    </w:p>
    <w:p w:rsidR="00237CF4" w:rsidRPr="00E44BF3" w:rsidRDefault="003C0D9A" w:rsidP="00FA7299">
      <w:pPr>
        <w:numPr>
          <w:ilvl w:val="0"/>
          <w:numId w:val="2"/>
        </w:numPr>
        <w:tabs>
          <w:tab w:val="clear" w:pos="660"/>
          <w:tab w:val="num" w:pos="0"/>
        </w:tabs>
        <w:ind w:left="0" w:firstLine="360"/>
        <w:jc w:val="both"/>
        <w:outlineLvl w:val="0"/>
      </w:pPr>
      <w:r w:rsidRPr="00E44BF3">
        <w:t xml:space="preserve">Провести </w:t>
      </w:r>
      <w:r w:rsidR="00237CF4" w:rsidRPr="00E44BF3">
        <w:t>17</w:t>
      </w:r>
      <w:r w:rsidR="00866E53" w:rsidRPr="00E44BF3">
        <w:t xml:space="preserve"> </w:t>
      </w:r>
      <w:r w:rsidR="00237CF4" w:rsidRPr="00E44BF3">
        <w:t>декабря</w:t>
      </w:r>
      <w:r w:rsidR="00D873EA" w:rsidRPr="00E44BF3">
        <w:t xml:space="preserve"> 201</w:t>
      </w:r>
      <w:r w:rsidR="00A34E17" w:rsidRPr="00E44BF3">
        <w:t>8</w:t>
      </w:r>
      <w:r w:rsidR="00D873EA" w:rsidRPr="00E44BF3">
        <w:t xml:space="preserve"> года в </w:t>
      </w:r>
      <w:r w:rsidR="00866E53" w:rsidRPr="00E44BF3">
        <w:t>18</w:t>
      </w:r>
      <w:r w:rsidR="00D873EA" w:rsidRPr="00E44BF3">
        <w:t xml:space="preserve"> часов </w:t>
      </w:r>
      <w:r w:rsidR="00866E53" w:rsidRPr="00E44BF3">
        <w:t>00</w:t>
      </w:r>
      <w:r w:rsidR="00FB2CFA" w:rsidRPr="00E44BF3">
        <w:t xml:space="preserve"> минут </w:t>
      </w:r>
      <w:r w:rsidR="00CE22D3" w:rsidRPr="00E44BF3">
        <w:t xml:space="preserve"> в здании Дома Культуры поселка </w:t>
      </w:r>
      <w:proofErr w:type="gramStart"/>
      <w:r w:rsidR="00CE22D3" w:rsidRPr="00E44BF3">
        <w:t>Кедровый</w:t>
      </w:r>
      <w:proofErr w:type="gramEnd"/>
      <w:r w:rsidR="00CE22D3" w:rsidRPr="00E44BF3">
        <w:t xml:space="preserve"> Красноярского края </w:t>
      </w:r>
      <w:r w:rsidR="00B67968" w:rsidRPr="00E44BF3">
        <w:t xml:space="preserve">публичные слушания  по обсуждению </w:t>
      </w:r>
      <w:r w:rsidR="00237CF4" w:rsidRPr="00E44BF3">
        <w:t>вопросов:</w:t>
      </w:r>
    </w:p>
    <w:p w:rsidR="003712A3" w:rsidRPr="00E44BF3" w:rsidRDefault="00237CF4" w:rsidP="00237CF4">
      <w:pPr>
        <w:jc w:val="both"/>
      </w:pPr>
      <w:r w:rsidRPr="00E44BF3">
        <w:t xml:space="preserve">- </w:t>
      </w:r>
      <w:r w:rsidR="00B67968" w:rsidRPr="00E44BF3">
        <w:t>«</w:t>
      </w:r>
      <w:r w:rsidR="003712A3" w:rsidRPr="00E44BF3">
        <w:t>О</w:t>
      </w:r>
      <w:r w:rsidRPr="00E44BF3">
        <w:t xml:space="preserve">б утверждении </w:t>
      </w:r>
      <w:r w:rsidR="003712A3" w:rsidRPr="00E44BF3">
        <w:t xml:space="preserve"> бюджет</w:t>
      </w:r>
      <w:r w:rsidR="00FB2CFA" w:rsidRPr="00E44BF3">
        <w:t>а</w:t>
      </w:r>
      <w:r w:rsidR="003712A3" w:rsidRPr="00E44BF3">
        <w:t xml:space="preserve">  поселка Кедровый </w:t>
      </w:r>
      <w:r w:rsidR="00FB2CFA" w:rsidRPr="00E44BF3">
        <w:t>Красноярского края</w:t>
      </w:r>
      <w:r w:rsidR="003712A3" w:rsidRPr="00E44BF3">
        <w:t xml:space="preserve"> </w:t>
      </w:r>
      <w:r w:rsidRPr="00E44BF3">
        <w:t>н</w:t>
      </w:r>
      <w:r w:rsidR="003712A3" w:rsidRPr="00E44BF3">
        <w:t>а 201</w:t>
      </w:r>
      <w:r w:rsidRPr="00E44BF3">
        <w:t>9</w:t>
      </w:r>
      <w:r w:rsidR="003712A3" w:rsidRPr="00E44BF3">
        <w:t xml:space="preserve"> год</w:t>
      </w:r>
      <w:r w:rsidRPr="00E44BF3">
        <w:t xml:space="preserve"> и плановый период 2020-2021 годов»</w:t>
      </w:r>
      <w:r w:rsidR="00E44BF3" w:rsidRPr="00E44BF3">
        <w:t>;</w:t>
      </w:r>
    </w:p>
    <w:p w:rsidR="00E44BF3" w:rsidRPr="00E44BF3" w:rsidRDefault="00E44BF3" w:rsidP="00237CF4">
      <w:pPr>
        <w:jc w:val="both"/>
      </w:pPr>
      <w:r w:rsidRPr="00E44BF3">
        <w:t>- О внесении изменений и дополнений в Устав поселка Кедровый Красноярского края».</w:t>
      </w:r>
    </w:p>
    <w:p w:rsidR="00866E53" w:rsidRPr="00E44BF3" w:rsidRDefault="00E44BF3" w:rsidP="00E44BF3">
      <w:pPr>
        <w:jc w:val="both"/>
      </w:pPr>
      <w:r w:rsidRPr="00E44BF3">
        <w:t xml:space="preserve">     2. </w:t>
      </w:r>
      <w:r w:rsidR="006A3945" w:rsidRPr="00E44BF3">
        <w:t>Утвердить членов комиссии по проведению публичных слушаний</w:t>
      </w:r>
      <w:r w:rsidR="00FB2CFA" w:rsidRPr="00E44BF3">
        <w:t>.</w:t>
      </w:r>
      <w:r w:rsidR="006A3945" w:rsidRPr="00E44BF3">
        <w:t xml:space="preserve">  </w:t>
      </w:r>
      <w:r w:rsidR="00996AFE" w:rsidRPr="00E44BF3">
        <w:t xml:space="preserve">   Председатель публичных слушаний: </w:t>
      </w:r>
      <w:r w:rsidR="00866E53" w:rsidRPr="00E44BF3">
        <w:t>Косолапов С. Г. ,</w:t>
      </w:r>
      <w:r w:rsidRPr="00E44BF3">
        <w:t xml:space="preserve"> председатель</w:t>
      </w:r>
      <w:r w:rsidR="00866E53" w:rsidRPr="00E44BF3">
        <w:t xml:space="preserve"> Совета депутатов поселка Кедровый Красноярского края;</w:t>
      </w:r>
    </w:p>
    <w:p w:rsidR="00996AFE" w:rsidRPr="00E44BF3" w:rsidRDefault="00996AFE" w:rsidP="00866E53">
      <w:pPr>
        <w:jc w:val="both"/>
        <w:outlineLvl w:val="0"/>
      </w:pPr>
      <w:r w:rsidRPr="00E44BF3">
        <w:t xml:space="preserve">Секретарь комиссии: </w:t>
      </w:r>
      <w:r w:rsidR="00866E53" w:rsidRPr="00E44BF3">
        <w:t>Авраменко Т. Б., ведущий специалист Совета депутатов посе</w:t>
      </w:r>
      <w:r w:rsidR="00E44BF3" w:rsidRPr="00E44BF3">
        <w:t>лка Кедровый Красноярского края.</w:t>
      </w:r>
    </w:p>
    <w:p w:rsidR="00E44BF3" w:rsidRPr="00E44BF3" w:rsidRDefault="00996AFE" w:rsidP="00996AFE">
      <w:pPr>
        <w:pStyle w:val="aa"/>
        <w:spacing w:after="0"/>
        <w:ind w:left="0"/>
        <w:jc w:val="both"/>
      </w:pPr>
      <w:r w:rsidRPr="00E44BF3">
        <w:t xml:space="preserve">Члены комиссии: </w:t>
      </w:r>
    </w:p>
    <w:p w:rsidR="00E44BF3" w:rsidRPr="00E44BF3" w:rsidRDefault="00E44BF3" w:rsidP="00996AFE">
      <w:pPr>
        <w:pStyle w:val="aa"/>
        <w:spacing w:after="0"/>
        <w:ind w:left="0"/>
        <w:jc w:val="both"/>
      </w:pPr>
      <w:r w:rsidRPr="00E44BF3">
        <w:t>Хрущева С.В., контролер – ревизор Совета депутатов поселка Кедровый Красноярского края;</w:t>
      </w:r>
    </w:p>
    <w:p w:rsidR="00E44BF3" w:rsidRPr="00E44BF3" w:rsidRDefault="00996AFE" w:rsidP="00996AFE">
      <w:pPr>
        <w:pStyle w:val="aa"/>
        <w:spacing w:after="0"/>
        <w:ind w:left="0"/>
        <w:jc w:val="both"/>
      </w:pPr>
      <w:proofErr w:type="spellStart"/>
      <w:r w:rsidRPr="00E44BF3">
        <w:t>Акопская</w:t>
      </w:r>
      <w:proofErr w:type="spellEnd"/>
      <w:r w:rsidRPr="00E44BF3">
        <w:t xml:space="preserve"> Н.М., председатель постоянн</w:t>
      </w:r>
      <w:r w:rsidR="00866E53" w:rsidRPr="00E44BF3">
        <w:t>ой</w:t>
      </w:r>
      <w:r w:rsidRPr="00E44BF3">
        <w:rPr>
          <w:b/>
        </w:rPr>
        <w:t xml:space="preserve"> </w:t>
      </w:r>
      <w:r w:rsidR="00866E53" w:rsidRPr="00E44BF3">
        <w:t>комиссии Совета депутатов поселка Кедровый Красноярского края по финансам, бюджету, экономической политике, собственности и налогам</w:t>
      </w:r>
      <w:r w:rsidR="00E44BF3" w:rsidRPr="00E44BF3">
        <w:t>;</w:t>
      </w:r>
    </w:p>
    <w:p w:rsidR="00E44BF3" w:rsidRPr="00E44BF3" w:rsidRDefault="00E44BF3" w:rsidP="00996AFE">
      <w:pPr>
        <w:pStyle w:val="aa"/>
        <w:spacing w:after="0"/>
        <w:ind w:left="0"/>
        <w:jc w:val="both"/>
      </w:pPr>
      <w:proofErr w:type="spellStart"/>
      <w:r w:rsidRPr="00E44BF3">
        <w:t>Филончик</w:t>
      </w:r>
      <w:proofErr w:type="spellEnd"/>
      <w:r w:rsidRPr="00E44BF3">
        <w:t xml:space="preserve"> Н.В., </w:t>
      </w:r>
      <w:r w:rsidRPr="00E44BF3">
        <w:t>председатель постоянной</w:t>
      </w:r>
      <w:r w:rsidRPr="00E44BF3">
        <w:rPr>
          <w:b/>
        </w:rPr>
        <w:t xml:space="preserve"> </w:t>
      </w:r>
      <w:r w:rsidRPr="00E44BF3">
        <w:t>комиссии Совета депутатов поселка Кедровый Красноярского края</w:t>
      </w:r>
      <w:r w:rsidRPr="00E44BF3">
        <w:t xml:space="preserve"> по социальным вопросам.</w:t>
      </w:r>
      <w:r w:rsidR="00996AFE" w:rsidRPr="00E44BF3">
        <w:t xml:space="preserve">                         </w:t>
      </w:r>
    </w:p>
    <w:p w:rsidR="00996AFE" w:rsidRPr="00E44BF3" w:rsidRDefault="00996AFE" w:rsidP="00996AFE">
      <w:pPr>
        <w:pStyle w:val="aa"/>
        <w:spacing w:after="0"/>
        <w:ind w:left="0"/>
        <w:jc w:val="both"/>
      </w:pPr>
      <w:r w:rsidRPr="00E44BF3">
        <w:t xml:space="preserve">                                                   </w:t>
      </w:r>
    </w:p>
    <w:p w:rsidR="00D873EA" w:rsidRPr="00E44BF3" w:rsidRDefault="00386854" w:rsidP="00996AFE">
      <w:pPr>
        <w:pStyle w:val="aa"/>
        <w:spacing w:after="0"/>
        <w:ind w:left="0"/>
        <w:jc w:val="both"/>
      </w:pPr>
      <w:r w:rsidRPr="00E44BF3">
        <w:t xml:space="preserve"> </w:t>
      </w:r>
      <w:r w:rsidR="00996AFE" w:rsidRPr="00E44BF3">
        <w:t xml:space="preserve">   Докладчик</w:t>
      </w:r>
      <w:r w:rsidR="00E44BF3" w:rsidRPr="00E44BF3">
        <w:t>и</w:t>
      </w:r>
      <w:r w:rsidR="00996AFE" w:rsidRPr="00E44BF3">
        <w:t>:</w:t>
      </w:r>
      <w:r w:rsidR="00E44BF3" w:rsidRPr="00E44BF3">
        <w:t xml:space="preserve"> </w:t>
      </w:r>
      <w:proofErr w:type="spellStart"/>
      <w:r w:rsidR="00E44BF3" w:rsidRPr="00E44BF3">
        <w:t>Венатовская</w:t>
      </w:r>
      <w:proofErr w:type="spellEnd"/>
      <w:r w:rsidR="00E44BF3" w:rsidRPr="00E44BF3">
        <w:t xml:space="preserve"> М.В., начальник финансово – экономического отдела </w:t>
      </w:r>
      <w:r w:rsidR="00996AFE" w:rsidRPr="00E44BF3">
        <w:t xml:space="preserve"> администрации поселка Кедровый</w:t>
      </w:r>
      <w:r w:rsidR="00866E53" w:rsidRPr="00E44BF3">
        <w:t xml:space="preserve"> Красноярского края</w:t>
      </w:r>
      <w:r w:rsidR="00E44BF3" w:rsidRPr="00E44BF3">
        <w:t>;</w:t>
      </w:r>
    </w:p>
    <w:p w:rsidR="00E44BF3" w:rsidRPr="00E44BF3" w:rsidRDefault="00E44BF3" w:rsidP="00996AFE">
      <w:pPr>
        <w:pStyle w:val="aa"/>
        <w:spacing w:after="0"/>
        <w:ind w:left="0"/>
        <w:jc w:val="both"/>
      </w:pPr>
      <w:r w:rsidRPr="00E44BF3">
        <w:t>Федорук А.М., глава поселка Кедровый Красноярского края.</w:t>
      </w:r>
    </w:p>
    <w:p w:rsidR="00386854" w:rsidRPr="00E44BF3" w:rsidRDefault="00386854" w:rsidP="00386854">
      <w:pPr>
        <w:jc w:val="both"/>
      </w:pPr>
      <w:r w:rsidRPr="00E44BF3">
        <w:t xml:space="preserve">     3. Решение вступает в силу в день, следующий за днем его официального опубликования в печатном издании</w:t>
      </w:r>
      <w:r w:rsidR="00866E53" w:rsidRPr="00E44BF3">
        <w:t xml:space="preserve"> «</w:t>
      </w:r>
      <w:r w:rsidRPr="00E44BF3">
        <w:t>Вести Кедрового</w:t>
      </w:r>
      <w:r w:rsidR="00866E53" w:rsidRPr="00E44BF3">
        <w:t>»</w:t>
      </w:r>
      <w:r w:rsidRPr="00E44BF3">
        <w:t xml:space="preserve">. </w:t>
      </w:r>
    </w:p>
    <w:p w:rsidR="00B67968" w:rsidRPr="00E44BF3" w:rsidRDefault="003C0D9A" w:rsidP="00FA7299">
      <w:pPr>
        <w:jc w:val="both"/>
        <w:outlineLvl w:val="0"/>
      </w:pPr>
      <w:r w:rsidRPr="00E44BF3">
        <w:t xml:space="preserve">     </w:t>
      </w:r>
      <w:r w:rsidR="00386854" w:rsidRPr="00E44BF3">
        <w:t>4</w:t>
      </w:r>
      <w:r w:rsidR="00B67968" w:rsidRPr="00E44BF3">
        <w:t xml:space="preserve">. </w:t>
      </w:r>
      <w:r w:rsidR="001E587B" w:rsidRPr="00E44BF3">
        <w:t>И</w:t>
      </w:r>
      <w:r w:rsidR="00B67968" w:rsidRPr="00E44BF3">
        <w:t xml:space="preserve">нформацию о месте и времени проведения публичных слушаний, опубликовать </w:t>
      </w:r>
      <w:r w:rsidR="001E587B" w:rsidRPr="00E44BF3">
        <w:t>на местном канале «</w:t>
      </w:r>
      <w:r w:rsidR="00866E53" w:rsidRPr="00E44BF3">
        <w:t xml:space="preserve">МУП </w:t>
      </w:r>
      <w:proofErr w:type="spellStart"/>
      <w:r w:rsidR="001E587B" w:rsidRPr="00E44BF3">
        <w:t>Телесети</w:t>
      </w:r>
      <w:proofErr w:type="spellEnd"/>
      <w:r w:rsidR="001E587B" w:rsidRPr="00E44BF3">
        <w:t xml:space="preserve"> п.</w:t>
      </w:r>
      <w:r w:rsidR="00386854" w:rsidRPr="00E44BF3">
        <w:t xml:space="preserve"> </w:t>
      </w:r>
      <w:proofErr w:type="gramStart"/>
      <w:r w:rsidR="001E587B" w:rsidRPr="00E44BF3">
        <w:t>Кедровый</w:t>
      </w:r>
      <w:proofErr w:type="gramEnd"/>
      <w:r w:rsidR="001E587B" w:rsidRPr="00E44BF3">
        <w:t>»</w:t>
      </w:r>
      <w:r w:rsidR="00B67968" w:rsidRPr="00E44BF3">
        <w:t>.</w:t>
      </w:r>
    </w:p>
    <w:p w:rsidR="00C14867" w:rsidRPr="00E44BF3" w:rsidRDefault="00386854" w:rsidP="00866E53">
      <w:pPr>
        <w:ind w:left="300"/>
        <w:jc w:val="both"/>
      </w:pPr>
      <w:r w:rsidRPr="00E44BF3">
        <w:t xml:space="preserve"> </w:t>
      </w:r>
    </w:p>
    <w:p w:rsidR="00B67968" w:rsidRPr="00E44BF3" w:rsidRDefault="00B67968" w:rsidP="00B67968">
      <w:pPr>
        <w:jc w:val="both"/>
      </w:pPr>
    </w:p>
    <w:p w:rsidR="001E587B" w:rsidRPr="00E44BF3" w:rsidRDefault="001E587B" w:rsidP="00F46393"/>
    <w:p w:rsidR="00006760" w:rsidRPr="00E44BF3" w:rsidRDefault="00E44BF3" w:rsidP="00F46393">
      <w:r>
        <w:t>П</w:t>
      </w:r>
      <w:r w:rsidR="00006760" w:rsidRPr="00E44BF3">
        <w:t>редседател</w:t>
      </w:r>
      <w:r>
        <w:t>ь</w:t>
      </w:r>
      <w:r w:rsidR="00006760" w:rsidRPr="00E44BF3">
        <w:t xml:space="preserve"> Совета депутатов</w:t>
      </w:r>
    </w:p>
    <w:p w:rsidR="001E587B" w:rsidRPr="00E44BF3" w:rsidRDefault="00006760" w:rsidP="00F46393">
      <w:r w:rsidRPr="00E44BF3">
        <w:t>поселка Кедровый Красноярского края</w:t>
      </w:r>
      <w:r w:rsidR="001E587B" w:rsidRPr="00E44BF3">
        <w:t xml:space="preserve">                   </w:t>
      </w:r>
      <w:r w:rsidR="00386854" w:rsidRPr="00E44BF3">
        <w:t xml:space="preserve">         </w:t>
      </w:r>
      <w:r w:rsidR="001E587B" w:rsidRPr="00E44BF3">
        <w:t xml:space="preserve">     </w:t>
      </w:r>
      <w:r w:rsidR="00FB2CFA" w:rsidRPr="00E44BF3">
        <w:t>С.</w:t>
      </w:r>
      <w:r w:rsidR="006C3AEE" w:rsidRPr="00E44BF3">
        <w:t xml:space="preserve"> </w:t>
      </w:r>
      <w:r w:rsidR="00FB2CFA" w:rsidRPr="00E44BF3">
        <w:t>Г.</w:t>
      </w:r>
      <w:r w:rsidR="006C3AEE" w:rsidRPr="00E44BF3">
        <w:t xml:space="preserve"> </w:t>
      </w:r>
      <w:r w:rsidR="00FB2CFA" w:rsidRPr="00E44BF3">
        <w:t>Косолапов</w:t>
      </w:r>
      <w:r w:rsidR="001E587B" w:rsidRPr="00E44BF3">
        <w:t xml:space="preserve">                </w:t>
      </w:r>
      <w:r w:rsidR="00996AFE" w:rsidRPr="00E44BF3">
        <w:t xml:space="preserve">        </w:t>
      </w:r>
    </w:p>
    <w:p w:rsidR="001E587B" w:rsidRPr="00E44BF3" w:rsidRDefault="001E587B" w:rsidP="00F46393"/>
    <w:p w:rsidR="001E587B" w:rsidRDefault="00E44BF3" w:rsidP="00F46393">
      <w:r>
        <w:t xml:space="preserve">И. о. главы поселка </w:t>
      </w:r>
      <w:proofErr w:type="gramStart"/>
      <w:r>
        <w:t>Кедровый</w:t>
      </w:r>
      <w:proofErr w:type="gramEnd"/>
    </w:p>
    <w:p w:rsidR="00F46393" w:rsidRPr="00E44BF3" w:rsidRDefault="00E44BF3" w:rsidP="00F46393">
      <w:r>
        <w:t>Красноярского края                                                                  О. Н. Быковских</w:t>
      </w:r>
      <w:bookmarkStart w:id="0" w:name="_GoBack"/>
      <w:bookmarkEnd w:id="0"/>
    </w:p>
    <w:p w:rsidR="001E587B" w:rsidRPr="00E44BF3" w:rsidRDefault="001E587B" w:rsidP="00F46393"/>
    <w:sectPr w:rsidR="001E587B" w:rsidRPr="00E44BF3" w:rsidSect="00DE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0E" w:rsidRDefault="006F1B0E" w:rsidP="00F72543">
      <w:r>
        <w:separator/>
      </w:r>
    </w:p>
  </w:endnote>
  <w:endnote w:type="continuationSeparator" w:id="0">
    <w:p w:rsidR="006F1B0E" w:rsidRDefault="006F1B0E" w:rsidP="00F7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0E" w:rsidRDefault="006F1B0E" w:rsidP="00F72543">
      <w:r>
        <w:separator/>
      </w:r>
    </w:p>
  </w:footnote>
  <w:footnote w:type="continuationSeparator" w:id="0">
    <w:p w:rsidR="006F1B0E" w:rsidRDefault="006F1B0E" w:rsidP="00F72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C0226"/>
    <w:multiLevelType w:val="hybridMultilevel"/>
    <w:tmpl w:val="E23CA158"/>
    <w:lvl w:ilvl="0" w:tplc="1A86C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F7426A4"/>
    <w:multiLevelType w:val="hybridMultilevel"/>
    <w:tmpl w:val="80D61A10"/>
    <w:lvl w:ilvl="0" w:tplc="26EC982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7D727B7"/>
    <w:multiLevelType w:val="hybridMultilevel"/>
    <w:tmpl w:val="E23CA158"/>
    <w:lvl w:ilvl="0" w:tplc="1A86C72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56FA"/>
    <w:rsid w:val="00006760"/>
    <w:rsid w:val="00081D2F"/>
    <w:rsid w:val="00082F32"/>
    <w:rsid w:val="00090858"/>
    <w:rsid w:val="00094816"/>
    <w:rsid w:val="00112934"/>
    <w:rsid w:val="00126132"/>
    <w:rsid w:val="001820DF"/>
    <w:rsid w:val="0018367C"/>
    <w:rsid w:val="001A76FE"/>
    <w:rsid w:val="001C59B9"/>
    <w:rsid w:val="001E587B"/>
    <w:rsid w:val="002272DF"/>
    <w:rsid w:val="00237CF4"/>
    <w:rsid w:val="0025325B"/>
    <w:rsid w:val="0028700D"/>
    <w:rsid w:val="002E5DDA"/>
    <w:rsid w:val="00304AF4"/>
    <w:rsid w:val="00355C4E"/>
    <w:rsid w:val="003712A3"/>
    <w:rsid w:val="00374AF6"/>
    <w:rsid w:val="00386854"/>
    <w:rsid w:val="003902BE"/>
    <w:rsid w:val="003C0D9A"/>
    <w:rsid w:val="003C4B14"/>
    <w:rsid w:val="003C581C"/>
    <w:rsid w:val="0044460D"/>
    <w:rsid w:val="004D4D6A"/>
    <w:rsid w:val="00527331"/>
    <w:rsid w:val="005A4288"/>
    <w:rsid w:val="00660173"/>
    <w:rsid w:val="006804C6"/>
    <w:rsid w:val="00684AA4"/>
    <w:rsid w:val="006A3945"/>
    <w:rsid w:val="006C3AEE"/>
    <w:rsid w:val="006F1B0E"/>
    <w:rsid w:val="00713E7C"/>
    <w:rsid w:val="00745A6B"/>
    <w:rsid w:val="00747037"/>
    <w:rsid w:val="007956FA"/>
    <w:rsid w:val="007C02F0"/>
    <w:rsid w:val="007D3B0C"/>
    <w:rsid w:val="007E2AA4"/>
    <w:rsid w:val="00817952"/>
    <w:rsid w:val="00833B0E"/>
    <w:rsid w:val="008356DA"/>
    <w:rsid w:val="00866E53"/>
    <w:rsid w:val="00870017"/>
    <w:rsid w:val="008B70B5"/>
    <w:rsid w:val="008C381D"/>
    <w:rsid w:val="008C686F"/>
    <w:rsid w:val="008D1161"/>
    <w:rsid w:val="008D1BA3"/>
    <w:rsid w:val="008D2A46"/>
    <w:rsid w:val="00933847"/>
    <w:rsid w:val="00951877"/>
    <w:rsid w:val="009638B1"/>
    <w:rsid w:val="00996AFE"/>
    <w:rsid w:val="009E542F"/>
    <w:rsid w:val="00A34E17"/>
    <w:rsid w:val="00A73210"/>
    <w:rsid w:val="00A7674A"/>
    <w:rsid w:val="00A82E34"/>
    <w:rsid w:val="00A833CB"/>
    <w:rsid w:val="00AB63D1"/>
    <w:rsid w:val="00AD3416"/>
    <w:rsid w:val="00AE0773"/>
    <w:rsid w:val="00AE58C1"/>
    <w:rsid w:val="00AF6050"/>
    <w:rsid w:val="00B0143F"/>
    <w:rsid w:val="00B22706"/>
    <w:rsid w:val="00B22A5F"/>
    <w:rsid w:val="00B27A8C"/>
    <w:rsid w:val="00B52483"/>
    <w:rsid w:val="00B52F57"/>
    <w:rsid w:val="00B67968"/>
    <w:rsid w:val="00B9779A"/>
    <w:rsid w:val="00BC36F8"/>
    <w:rsid w:val="00BC6D5D"/>
    <w:rsid w:val="00C107FF"/>
    <w:rsid w:val="00C14867"/>
    <w:rsid w:val="00C23D99"/>
    <w:rsid w:val="00C7718C"/>
    <w:rsid w:val="00CA0943"/>
    <w:rsid w:val="00CD21F2"/>
    <w:rsid w:val="00CE22D3"/>
    <w:rsid w:val="00D31F0B"/>
    <w:rsid w:val="00D873EA"/>
    <w:rsid w:val="00DC116B"/>
    <w:rsid w:val="00DE0A1C"/>
    <w:rsid w:val="00DE4E60"/>
    <w:rsid w:val="00DE60DA"/>
    <w:rsid w:val="00DE6BA1"/>
    <w:rsid w:val="00E434EA"/>
    <w:rsid w:val="00E44BF3"/>
    <w:rsid w:val="00EB07E0"/>
    <w:rsid w:val="00EC6968"/>
    <w:rsid w:val="00ED7818"/>
    <w:rsid w:val="00F15442"/>
    <w:rsid w:val="00F23F80"/>
    <w:rsid w:val="00F46393"/>
    <w:rsid w:val="00F57140"/>
    <w:rsid w:val="00F72543"/>
    <w:rsid w:val="00F822AA"/>
    <w:rsid w:val="00F976C3"/>
    <w:rsid w:val="00FA7299"/>
    <w:rsid w:val="00FB2CFA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6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5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7956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table" w:styleId="a3">
    <w:name w:val="Table Grid"/>
    <w:basedOn w:val="a1"/>
    <w:rsid w:val="00A76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745A6B"/>
    <w:pPr>
      <w:jc w:val="center"/>
    </w:pPr>
    <w:rPr>
      <w:b/>
      <w:bCs/>
      <w:sz w:val="28"/>
    </w:rPr>
  </w:style>
  <w:style w:type="paragraph" w:styleId="a5">
    <w:name w:val="caption"/>
    <w:basedOn w:val="a"/>
    <w:next w:val="a"/>
    <w:qFormat/>
    <w:rsid w:val="00745A6B"/>
    <w:rPr>
      <w:b/>
      <w:bCs/>
    </w:rPr>
  </w:style>
  <w:style w:type="paragraph" w:styleId="a6">
    <w:name w:val="header"/>
    <w:basedOn w:val="a"/>
    <w:link w:val="a7"/>
    <w:rsid w:val="00F725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72543"/>
    <w:rPr>
      <w:sz w:val="24"/>
      <w:szCs w:val="24"/>
    </w:rPr>
  </w:style>
  <w:style w:type="paragraph" w:styleId="a8">
    <w:name w:val="footer"/>
    <w:basedOn w:val="a"/>
    <w:link w:val="a9"/>
    <w:rsid w:val="00F725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72543"/>
    <w:rPr>
      <w:sz w:val="24"/>
      <w:szCs w:val="24"/>
    </w:rPr>
  </w:style>
  <w:style w:type="paragraph" w:styleId="aa">
    <w:name w:val="Body Text Indent"/>
    <w:basedOn w:val="a"/>
    <w:link w:val="ab"/>
    <w:rsid w:val="00996AF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96A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Совдеп</cp:lastModifiedBy>
  <cp:revision>12</cp:revision>
  <cp:lastPrinted>2018-11-29T01:33:00Z</cp:lastPrinted>
  <dcterms:created xsi:type="dcterms:W3CDTF">2013-11-28T07:44:00Z</dcterms:created>
  <dcterms:modified xsi:type="dcterms:W3CDTF">2018-11-29T01:33:00Z</dcterms:modified>
</cp:coreProperties>
</file>